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597" w:rsidRPr="001732CB" w:rsidRDefault="002659EC">
      <w:pPr>
        <w:rPr>
          <w:rFonts w:ascii="Trebuchet MS" w:hAnsi="Trebuchet MS"/>
          <w:sz w:val="24"/>
          <w:szCs w:val="24"/>
        </w:rPr>
      </w:pPr>
      <w:r w:rsidRPr="001732CB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1654FF42" wp14:editId="55D136EE">
            <wp:simplePos x="0" y="0"/>
            <wp:positionH relativeFrom="page">
              <wp:align>left</wp:align>
            </wp:positionH>
            <wp:positionV relativeFrom="paragraph">
              <wp:posOffset>4061987</wp:posOffset>
            </wp:positionV>
            <wp:extent cx="7578090" cy="24130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32CB" w:rsidRPr="001732CB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A487B22" wp14:editId="09A8A517">
            <wp:simplePos x="0" y="0"/>
            <wp:positionH relativeFrom="margin">
              <wp:posOffset>-920115</wp:posOffset>
            </wp:positionH>
            <wp:positionV relativeFrom="paragraph">
              <wp:posOffset>4106809</wp:posOffset>
            </wp:positionV>
            <wp:extent cx="7578090" cy="24130"/>
            <wp:effectExtent l="5080" t="0" r="8890" b="889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80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2CB" w:rsidRPr="001732CB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0A2AD391">
            <wp:simplePos x="0" y="0"/>
            <wp:positionH relativeFrom="margin">
              <wp:align>center</wp:align>
            </wp:positionH>
            <wp:positionV relativeFrom="paragraph">
              <wp:posOffset>7836523</wp:posOffset>
            </wp:positionV>
            <wp:extent cx="7578090" cy="2413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32CB" w:rsidRPr="001732CB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C79A79E">
            <wp:simplePos x="0" y="0"/>
            <wp:positionH relativeFrom="column">
              <wp:posOffset>2126339</wp:posOffset>
            </wp:positionH>
            <wp:positionV relativeFrom="paragraph">
              <wp:posOffset>4084692</wp:posOffset>
            </wp:positionV>
            <wp:extent cx="7578090" cy="24130"/>
            <wp:effectExtent l="5080" t="0" r="8890" b="889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80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2CB" w:rsidRPr="001732CB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6758B757" wp14:editId="517E615E">
            <wp:simplePos x="0" y="0"/>
            <wp:positionH relativeFrom="column">
              <wp:posOffset>-3933070</wp:posOffset>
            </wp:positionH>
            <wp:positionV relativeFrom="paragraph">
              <wp:posOffset>4079240</wp:posOffset>
            </wp:positionV>
            <wp:extent cx="7578090" cy="24130"/>
            <wp:effectExtent l="5080" t="0" r="8890" b="889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80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2CB" w:rsidRPr="001732CB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323706</wp:posOffset>
                </wp:positionV>
                <wp:extent cx="7564755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47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3C668" id="Gerader Verbinder 13" o:spid="_x0000_s1026" style="position:absolute;z-index:25167769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5.5pt" to="595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" strokecolor="black [3213]" strokeweight="2pt">
                <w10:wrap anchorx="page"/>
              </v:line>
            </w:pict>
          </mc:Fallback>
        </mc:AlternateContent>
      </w:r>
      <w:r w:rsidR="001732CB" w:rsidRPr="001732CB">
        <w:rPr>
          <w:rFonts w:ascii="Trebuchet MS" w:hAnsi="Trebuchet MS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1D109" wp14:editId="111D2116">
                <wp:simplePos x="0" y="0"/>
                <wp:positionH relativeFrom="margin">
                  <wp:posOffset>2994025</wp:posOffset>
                </wp:positionH>
                <wp:positionV relativeFrom="paragraph">
                  <wp:posOffset>4205605</wp:posOffset>
                </wp:positionV>
                <wp:extent cx="2733675" cy="3476625"/>
                <wp:effectExtent l="0" t="0" r="28575" b="2857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732CB" w:rsidRPr="00F60F26" w:rsidRDefault="001732CB" w:rsidP="001732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u w:val="single"/>
                              </w:rPr>
                              <w:t>Kartentausch</w:t>
                            </w:r>
                          </w:p>
                          <w:p w:rsidR="001732CB" w:rsidRPr="00F60F26" w:rsidRDefault="001732CB" w:rsidP="001732C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1732CB" w:rsidRPr="00F60F26" w:rsidRDefault="001732CB" w:rsidP="001732CB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</w:p>
                          <w:p w:rsidR="006954E8" w:rsidRDefault="006954E8" w:rsidP="006954E8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Dies ist eine Art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Vorauswahl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für die Tombola am Samstag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Du hast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ein Kartenset mit jeweils 6 gleichen Karten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bekommen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 Ziel ist es, 6 verschie</w:t>
                            </w:r>
                            <w:bookmarkStart w:id="0" w:name="_GoBack"/>
                            <w:bookmarkEnd w:id="0"/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dene Karten zu 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rhalten. Zu diesem Zweck solltest Du dich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mit anderen Besuchern absprechen und schauen,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ob Du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mit ihnen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Karten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tauschen k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annst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732CB" w:rsidRPr="00F60F26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Wenn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Du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ein Set mit 6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verschiedenen Karten zusammen hast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bist Du qualifiziert, um Samstag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an de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 Tombola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teilzunehmen.</w:t>
                            </w:r>
                          </w:p>
                          <w:p w:rsidR="001732CB" w:rsidRDefault="001732CB" w:rsidP="001732CB"/>
                        </w:txbxContent>
                      </wps:txbx>
                      <wps:bodyPr rot="0" vert="horz" wrap="square" lIns="91440" tIns="108000" rIns="9144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1D10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75pt;margin-top:331.15pt;width:215.25pt;height:27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" strokeweight="2pt">
                <v:stroke joinstyle="round" endcap="round"/>
                <v:textbox inset=",3mm,,3mm">
                  <w:txbxContent>
                    <w:p w:rsidR="001732CB" w:rsidRPr="00F60F26" w:rsidRDefault="001732CB" w:rsidP="001732CB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u w:val="single"/>
                        </w:rPr>
                        <w:t>Kartentausch</w:t>
                      </w:r>
                    </w:p>
                    <w:p w:rsidR="001732CB" w:rsidRPr="00F60F26" w:rsidRDefault="001732CB" w:rsidP="001732CB">
                      <w:pPr>
                        <w:rPr>
                          <w:rFonts w:ascii="Trebuchet MS" w:hAnsi="Trebuchet MS"/>
                        </w:rPr>
                      </w:pPr>
                    </w:p>
                    <w:p w:rsidR="001732CB" w:rsidRPr="00F60F26" w:rsidRDefault="001732CB" w:rsidP="001732CB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  <w:p w:rsidR="006954E8" w:rsidRDefault="006954E8" w:rsidP="006954E8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Dies ist eine Art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Vorauswahl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für die Tombola am Samstag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.</w:t>
                      </w: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Du hast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ein Kartenset mit jeweils 6 gleichen Karten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bekommen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. Ziel ist es, 6 verschie</w:t>
                      </w:r>
                      <w:bookmarkStart w:id="1" w:name="_GoBack"/>
                      <w:bookmarkEnd w:id="1"/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dene Karten zu 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rhalten. Zu diesem Zweck solltest Du dich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mit anderen Besuchern absprechen und schauen,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ob Du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mit ihnen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Karten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tauschen k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annst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732CB" w:rsidRPr="00F60F26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Wenn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Du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ein Set mit 6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verschiedenen Karten zusammen hast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bist Du qualifiziert, um Samstag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an de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r Tombola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teilzunehmen.</w:t>
                      </w:r>
                    </w:p>
                    <w:p w:rsidR="001732CB" w:rsidRDefault="001732CB" w:rsidP="001732CB"/>
                  </w:txbxContent>
                </v:textbox>
                <w10:wrap anchorx="margin"/>
              </v:shape>
            </w:pict>
          </mc:Fallback>
        </mc:AlternateContent>
      </w:r>
      <w:r w:rsidR="001732CB" w:rsidRPr="001732CB">
        <w:rPr>
          <w:rFonts w:ascii="Trebuchet MS" w:hAnsi="Trebuchet MS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ECF6F" wp14:editId="5EC8CEC8">
                <wp:simplePos x="0" y="0"/>
                <wp:positionH relativeFrom="margin">
                  <wp:posOffset>-3175</wp:posOffset>
                </wp:positionH>
                <wp:positionV relativeFrom="paragraph">
                  <wp:posOffset>4205426</wp:posOffset>
                </wp:positionV>
                <wp:extent cx="2733675" cy="3476625"/>
                <wp:effectExtent l="0" t="0" r="28575" b="2857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732CB" w:rsidRPr="00F60F26" w:rsidRDefault="001732CB" w:rsidP="001732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u w:val="single"/>
                              </w:rPr>
                              <w:t>Kartentausch</w:t>
                            </w:r>
                          </w:p>
                          <w:p w:rsidR="001732CB" w:rsidRPr="00F60F26" w:rsidRDefault="001732CB" w:rsidP="001732C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1732CB" w:rsidRPr="00F60F26" w:rsidRDefault="001732CB" w:rsidP="001732CB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</w:p>
                          <w:p w:rsidR="006954E8" w:rsidRDefault="006954E8" w:rsidP="006954E8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Dies ist eine Art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Vorauswahl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für die Tombola am Samstag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Du hast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ein Kartenset mit jeweils 6 gleichen Karten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bekommen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 Ziel ist es, 6 verschiedene Karten zu 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rhalten. Zu diesem Zweck solltest Du dich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mit anderen Besuchern absprechen und schauen,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ob Du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mit ihnen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Karten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tauschen k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annst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732CB" w:rsidRPr="00F60F26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Wenn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Du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ein Set mit 6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verschiedenen Karten zusammen hast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bist Du qualifiziert, um Samstag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an de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 Tombola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teilzunehmen.</w:t>
                            </w:r>
                          </w:p>
                          <w:p w:rsidR="001732CB" w:rsidRDefault="001732CB" w:rsidP="001732CB"/>
                        </w:txbxContent>
                      </wps:txbx>
                      <wps:bodyPr rot="0" vert="horz" wrap="square" lIns="91440" tIns="108000" rIns="9144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CF6F" id="_x0000_s1027" type="#_x0000_t202" style="position:absolute;margin-left:-.25pt;margin-top:331.15pt;width:215.25pt;height:273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" strokeweight="2pt">
                <v:stroke joinstyle="round" endcap="round"/>
                <v:textbox inset=",3mm,,3mm">
                  <w:txbxContent>
                    <w:p w:rsidR="001732CB" w:rsidRPr="00F60F26" w:rsidRDefault="001732CB" w:rsidP="001732CB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u w:val="single"/>
                        </w:rPr>
                        <w:t>Kartentausch</w:t>
                      </w:r>
                    </w:p>
                    <w:p w:rsidR="001732CB" w:rsidRPr="00F60F26" w:rsidRDefault="001732CB" w:rsidP="001732CB">
                      <w:pPr>
                        <w:rPr>
                          <w:rFonts w:ascii="Trebuchet MS" w:hAnsi="Trebuchet MS"/>
                        </w:rPr>
                      </w:pPr>
                    </w:p>
                    <w:p w:rsidR="001732CB" w:rsidRPr="00F60F26" w:rsidRDefault="001732CB" w:rsidP="001732CB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  <w:p w:rsidR="006954E8" w:rsidRDefault="006954E8" w:rsidP="006954E8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Dies ist eine Art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Vorauswahl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für die Tombola am Samstag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.</w:t>
                      </w: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Du hast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ein Kartenset mit jeweils 6 gleichen Karten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bekommen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. Ziel ist es, 6 verschiedene Karten zu 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rhalten. Zu diesem Zweck solltest Du dich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mit anderen Besuchern absprechen und schauen,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ob Du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mit ihnen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Karten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tauschen k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annst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732CB" w:rsidRPr="00F60F26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Wenn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Du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ein Set mit 6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verschiedenen Karten zusammen hast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bist Du qualifiziert, um Samstag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an de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r Tombola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teilzunehmen.</w:t>
                      </w:r>
                    </w:p>
                    <w:p w:rsidR="001732CB" w:rsidRDefault="001732CB" w:rsidP="001732CB"/>
                  </w:txbxContent>
                </v:textbox>
                <w10:wrap anchorx="margin"/>
              </v:shape>
            </w:pict>
          </mc:Fallback>
        </mc:AlternateContent>
      </w:r>
      <w:r w:rsidR="001732CB" w:rsidRPr="001732CB">
        <w:rPr>
          <w:rFonts w:ascii="Trebuchet MS" w:hAnsi="Trebuchet MS"/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8B341" wp14:editId="1ED18641">
                <wp:simplePos x="0" y="0"/>
                <wp:positionH relativeFrom="margin">
                  <wp:posOffset>2997200</wp:posOffset>
                </wp:positionH>
                <wp:positionV relativeFrom="paragraph">
                  <wp:posOffset>465455</wp:posOffset>
                </wp:positionV>
                <wp:extent cx="2733675" cy="3476625"/>
                <wp:effectExtent l="0" t="0" r="28575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732CB" w:rsidRPr="00F60F26" w:rsidRDefault="001732CB" w:rsidP="001732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u w:val="single"/>
                              </w:rPr>
                              <w:t>Kartentausch</w:t>
                            </w:r>
                          </w:p>
                          <w:p w:rsidR="001732CB" w:rsidRPr="00F60F26" w:rsidRDefault="001732CB" w:rsidP="001732C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1732CB" w:rsidRPr="00F60F26" w:rsidRDefault="001732CB" w:rsidP="001732CB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</w:p>
                          <w:p w:rsidR="006954E8" w:rsidRDefault="006954E8" w:rsidP="006954E8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Dies ist eine Art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Vorauswahl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für die Tombola am Samstag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Du hast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ein Kartenset mit jeweils 6 gleichen Karten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bekommen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 Ziel ist es, 6 verschiedene Karten zu 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rhalten. Zu diesem Zweck solltest Du dich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mit anderen Besuchern absprechen und schauen,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ob Du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mit ihnen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Karten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tauschen k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annst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732CB" w:rsidRPr="00F60F26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Wenn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Du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ein Set mit 6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verschiedenen Karten zusammen hast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bist Du qualifiziert, um Samstag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an de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 Tombola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teilzunehmen.</w:t>
                            </w:r>
                          </w:p>
                          <w:p w:rsidR="001732CB" w:rsidRDefault="001732CB" w:rsidP="001732CB"/>
                        </w:txbxContent>
                      </wps:txbx>
                      <wps:bodyPr rot="0" vert="horz" wrap="square" lIns="91440" tIns="108000" rIns="9144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B341" id="_x0000_s1028" type="#_x0000_t202" style="position:absolute;margin-left:236pt;margin-top:36.65pt;width:215.25pt;height:27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" strokeweight="2pt">
                <v:stroke joinstyle="round" endcap="round"/>
                <v:textbox inset=",3mm,,3mm">
                  <w:txbxContent>
                    <w:p w:rsidR="001732CB" w:rsidRPr="00F60F26" w:rsidRDefault="001732CB" w:rsidP="001732CB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u w:val="single"/>
                        </w:rPr>
                        <w:t>Kartentausch</w:t>
                      </w:r>
                    </w:p>
                    <w:p w:rsidR="001732CB" w:rsidRPr="00F60F26" w:rsidRDefault="001732CB" w:rsidP="001732CB">
                      <w:pPr>
                        <w:rPr>
                          <w:rFonts w:ascii="Trebuchet MS" w:hAnsi="Trebuchet MS"/>
                        </w:rPr>
                      </w:pPr>
                    </w:p>
                    <w:p w:rsidR="001732CB" w:rsidRPr="00F60F26" w:rsidRDefault="001732CB" w:rsidP="001732CB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  <w:p w:rsidR="006954E8" w:rsidRDefault="006954E8" w:rsidP="006954E8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Dies ist eine Art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Vorauswahl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für die Tombola am Samstag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.</w:t>
                      </w: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Du hast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ein Kartenset mit jeweils 6 gleichen Karten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bekommen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. Ziel ist es, 6 verschiedene Karten zu 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rhalten. Zu diesem Zweck solltest Du dich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mit anderen Besuchern absprechen und schauen,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ob Du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mit ihnen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Karten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tauschen k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annst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732CB" w:rsidRPr="00F60F26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Wenn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Du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ein Set mit 6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verschiedenen Karten zusammen hast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bist Du qualifiziert, um Samstag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an de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r Tombola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teilzunehmen.</w:t>
                      </w:r>
                    </w:p>
                    <w:p w:rsidR="001732CB" w:rsidRDefault="001732CB" w:rsidP="001732CB"/>
                  </w:txbxContent>
                </v:textbox>
                <w10:wrap anchorx="margin"/>
              </v:shape>
            </w:pict>
          </mc:Fallback>
        </mc:AlternateContent>
      </w:r>
      <w:r w:rsidR="001732CB" w:rsidRPr="001732CB">
        <w:rPr>
          <w:rFonts w:ascii="Trebuchet MS" w:hAnsi="Trebuchet MS"/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BD1FF" wp14:editId="49A3E6C6">
                <wp:simplePos x="0" y="0"/>
                <wp:positionH relativeFrom="margin">
                  <wp:posOffset>0</wp:posOffset>
                </wp:positionH>
                <wp:positionV relativeFrom="paragraph">
                  <wp:posOffset>464892</wp:posOffset>
                </wp:positionV>
                <wp:extent cx="2733675" cy="3476625"/>
                <wp:effectExtent l="0" t="0" r="28575" b="285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732CB" w:rsidRPr="00F60F26" w:rsidRDefault="001732CB" w:rsidP="001732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u w:val="single"/>
                              </w:rPr>
                              <w:t>Kartentausch</w:t>
                            </w:r>
                          </w:p>
                          <w:p w:rsidR="001732CB" w:rsidRPr="00F60F26" w:rsidRDefault="001732CB" w:rsidP="001732CB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1732CB" w:rsidRPr="00F60F26" w:rsidRDefault="001732CB" w:rsidP="001732CB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Dies ist eine Art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Vorauswahl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für d</w:t>
                            </w:r>
                            <w:r w:rsidR="006954E8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54E8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Tombola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am Samstag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Du hast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ein Kartenset mit jeweils 6 gleichen Karten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bekommen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 Ziel ist es, 6 verschiedene Karten zu 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rhalten. Zu diesem Zweck solltest Du dich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mit anderen Besuchern absprechen und schauen,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ob Du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mit ihnen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Karten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tauschen k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annst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732CB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732CB" w:rsidRPr="00F60F26" w:rsidRDefault="001732CB" w:rsidP="001732CB">
                            <w:pPr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Wenn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Du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ein Set mit 6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verschiedenen Karten zusammen hast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bist Du qualifiziert, um Samstag 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an de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 Tombola</w:t>
                            </w:r>
                            <w:r w:rsidRPr="00F60F2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teilzunehmen.</w:t>
                            </w:r>
                          </w:p>
                          <w:p w:rsidR="001732CB" w:rsidRDefault="001732CB" w:rsidP="001732CB"/>
                        </w:txbxContent>
                      </wps:txbx>
                      <wps:bodyPr rot="0" vert="horz" wrap="square" lIns="91440" tIns="108000" rIns="9144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D1FF" id="_x0000_s1029" type="#_x0000_t202" style="position:absolute;margin-left:0;margin-top:36.6pt;width:215.25pt;height:27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" strokeweight="2pt">
                <v:stroke joinstyle="round" endcap="round"/>
                <v:textbox inset=",3mm,,3mm">
                  <w:txbxContent>
                    <w:p w:rsidR="001732CB" w:rsidRPr="00F60F26" w:rsidRDefault="001732CB" w:rsidP="001732CB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u w:val="single"/>
                        </w:rPr>
                        <w:t>Kartentausch</w:t>
                      </w:r>
                    </w:p>
                    <w:p w:rsidR="001732CB" w:rsidRPr="00F60F26" w:rsidRDefault="001732CB" w:rsidP="001732CB">
                      <w:pPr>
                        <w:rPr>
                          <w:rFonts w:ascii="Trebuchet MS" w:hAnsi="Trebuchet MS"/>
                        </w:rPr>
                      </w:pPr>
                    </w:p>
                    <w:p w:rsidR="001732CB" w:rsidRPr="00F60F26" w:rsidRDefault="001732CB" w:rsidP="001732CB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Dies ist eine Art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Vorauswahl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für d</w:t>
                      </w:r>
                      <w:r w:rsidR="006954E8">
                        <w:rPr>
                          <w:rFonts w:ascii="Trebuchet MS" w:hAnsi="Trebuchet MS"/>
                          <w:sz w:val="24"/>
                          <w:szCs w:val="24"/>
                        </w:rPr>
                        <w:t>ie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r w:rsidR="006954E8">
                        <w:rPr>
                          <w:rFonts w:ascii="Trebuchet MS" w:hAnsi="Trebuchet MS"/>
                          <w:sz w:val="24"/>
                          <w:szCs w:val="24"/>
                        </w:rPr>
                        <w:t>Tombola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am Samstag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.</w:t>
                      </w: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Du hast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ein Kartenset mit jeweils 6 gleichen Karten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bekommen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. Ziel ist es, 6 verschiedene Karten zu 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rhalten. Zu diesem Zweck solltest Du dich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mit anderen Besuchern absprechen und schauen,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ob Du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mit ihnen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Karten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tauschen k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annst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732CB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732CB" w:rsidRPr="00F60F26" w:rsidRDefault="001732CB" w:rsidP="001732CB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Wenn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Du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ein Set mit 6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verschiedenen Karten zusammen hast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bist Du qualifiziert, um Samstag 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>an de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r Tombola</w:t>
                      </w:r>
                      <w:r w:rsidRPr="00F60F2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teilzunehmen.</w:t>
                      </w:r>
                    </w:p>
                    <w:p w:rsidR="001732CB" w:rsidRDefault="001732CB" w:rsidP="001732CB"/>
                  </w:txbxContent>
                </v:textbox>
                <w10:wrap anchorx="margin"/>
              </v:shape>
            </w:pict>
          </mc:Fallback>
        </mc:AlternateContent>
      </w:r>
    </w:p>
    <w:sectPr w:rsidR="00431597" w:rsidRPr="001732CB" w:rsidSect="00F60F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F27" w:rsidRDefault="00676F27" w:rsidP="001732CB">
      <w:r>
        <w:separator/>
      </w:r>
    </w:p>
  </w:endnote>
  <w:endnote w:type="continuationSeparator" w:id="0">
    <w:p w:rsidR="00676F27" w:rsidRDefault="00676F27" w:rsidP="0017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F27" w:rsidRDefault="00676F27" w:rsidP="001732CB">
      <w:r>
        <w:separator/>
      </w:r>
    </w:p>
  </w:footnote>
  <w:footnote w:type="continuationSeparator" w:id="0">
    <w:p w:rsidR="00676F27" w:rsidRDefault="00676F27" w:rsidP="00173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97"/>
    <w:rsid w:val="00065A97"/>
    <w:rsid w:val="001732CB"/>
    <w:rsid w:val="0017539B"/>
    <w:rsid w:val="002659EC"/>
    <w:rsid w:val="002C1113"/>
    <w:rsid w:val="003918FF"/>
    <w:rsid w:val="003D56A3"/>
    <w:rsid w:val="00431597"/>
    <w:rsid w:val="00436C92"/>
    <w:rsid w:val="004547C0"/>
    <w:rsid w:val="00542A8B"/>
    <w:rsid w:val="005F0906"/>
    <w:rsid w:val="00676F27"/>
    <w:rsid w:val="006954E8"/>
    <w:rsid w:val="00881184"/>
    <w:rsid w:val="00881D16"/>
    <w:rsid w:val="0089032F"/>
    <w:rsid w:val="008F02DB"/>
    <w:rsid w:val="009E513C"/>
    <w:rsid w:val="00A76680"/>
    <w:rsid w:val="00B346AC"/>
    <w:rsid w:val="00B77067"/>
    <w:rsid w:val="00BD103C"/>
    <w:rsid w:val="00BE17F1"/>
    <w:rsid w:val="00C76495"/>
    <w:rsid w:val="00E42481"/>
    <w:rsid w:val="00E86509"/>
    <w:rsid w:val="00EF5F51"/>
    <w:rsid w:val="00F60F26"/>
    <w:rsid w:val="00F6117B"/>
    <w:rsid w:val="00F63C80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0357"/>
  <w15:docId w15:val="{5C25FEAD-9F19-49FD-83E6-15F72972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732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1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1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732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32CB"/>
  </w:style>
  <w:style w:type="paragraph" w:styleId="Fuzeile">
    <w:name w:val="footer"/>
    <w:basedOn w:val="Standard"/>
    <w:link w:val="FuzeileZchn"/>
    <w:uiPriority w:val="99"/>
    <w:unhideWhenUsed/>
    <w:rsid w:val="001732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Windows-Benutzer</cp:lastModifiedBy>
  <cp:revision>3</cp:revision>
  <cp:lastPrinted>2022-09-27T21:36:00Z</cp:lastPrinted>
  <dcterms:created xsi:type="dcterms:W3CDTF">2022-09-27T21:47:00Z</dcterms:created>
  <dcterms:modified xsi:type="dcterms:W3CDTF">2022-09-29T10:12:00Z</dcterms:modified>
</cp:coreProperties>
</file>